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83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124EE5" w:rsidP="00996B63">
            <w:r>
              <w:t>29</w:t>
            </w:r>
            <w:r w:rsidR="00695B7F" w:rsidRPr="009A2D56">
              <w:t>.</w:t>
            </w:r>
            <w:r w:rsidR="008F6708">
              <w:t>0</w:t>
            </w:r>
            <w:r>
              <w:t>9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13</w:t>
            </w:r>
            <w:r w:rsidR="00A75D87" w:rsidRPr="009A2D56">
              <w:t>.</w:t>
            </w:r>
            <w:r>
              <w:t>1</w:t>
            </w:r>
            <w:r w:rsidR="008F6708">
              <w:t>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r w:rsidR="00996B63">
              <w:t>neposredn</w:t>
            </w:r>
            <w:r w:rsidR="001B1C2A">
              <w:t>a</w:t>
            </w:r>
            <w:r w:rsidR="00996B63">
              <w:t xml:space="preserve"> pogodb</w:t>
            </w:r>
            <w:r w:rsidR="001B1C2A">
              <w:t>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227C56" w:rsidP="00B87322">
            <w:pPr>
              <w:rPr>
                <w:b w:val="0"/>
                <w:bCs w:val="0"/>
              </w:rPr>
            </w:pP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124EE5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</w:t>
            </w:r>
            <w:r w:rsidR="008F6708">
              <w:rPr>
                <w:b/>
              </w:rPr>
              <w:t>0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B1C2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Motor. plovilo</w:t>
            </w:r>
            <w:r w:rsidR="00252A3F" w:rsidRPr="00252A3F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Cantiere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Fratelli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Archetti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Cabinato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Atos</w:t>
            </w:r>
            <w:proofErr w:type="spellEnd"/>
            <w:r>
              <w:rPr>
                <w:sz w:val="24"/>
                <w:szCs w:val="24"/>
              </w:rPr>
              <w:t>“</w:t>
            </w:r>
            <w:r w:rsidR="00093081">
              <w:rPr>
                <w:sz w:val="24"/>
                <w:szCs w:val="24"/>
              </w:rPr>
              <w:t xml:space="preserve">, </w:t>
            </w:r>
            <w:r w:rsidR="00252A3F" w:rsidRPr="00252A3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996B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52A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</w:p>
          <w:p w:rsidR="00CF73A2" w:rsidRDefault="00CF7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Adresa:</w:t>
            </w:r>
            <w:r w:rsidR="007661A9">
              <w:t xml:space="preserve"> </w:t>
            </w:r>
          </w:p>
          <w:p w:rsidR="00CF73A2" w:rsidRDefault="00CF7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7322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Telefon:</w:t>
            </w:r>
            <w:r w:rsidR="007661A9">
              <w:t xml:space="preserve"> </w:t>
            </w:r>
          </w:p>
          <w:p w:rsidR="00CF73A2" w:rsidRDefault="00CF7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CF7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E7FB9" w:rsidTr="009A2D56">
        <w:tc>
          <w:tcPr>
            <w:tcW w:w="3681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381" w:type="dxa"/>
          </w:tcPr>
          <w:p w:rsidR="00F308EB" w:rsidRPr="00124EE5" w:rsidRDefault="00124EE5" w:rsidP="001B1C2A">
            <w:pPr>
              <w:rPr>
                <w:b/>
                <w:sz w:val="24"/>
                <w:szCs w:val="24"/>
              </w:rPr>
            </w:pPr>
            <w:r w:rsidRPr="00124EE5">
              <w:rPr>
                <w:b/>
                <w:sz w:val="24"/>
                <w:szCs w:val="24"/>
              </w:rPr>
              <w:t xml:space="preserve">=7.516,08 HRK (ponuda </w:t>
            </w:r>
            <w:r>
              <w:rPr>
                <w:b/>
                <w:sz w:val="24"/>
                <w:szCs w:val="24"/>
              </w:rPr>
              <w:t xml:space="preserve">može biti </w:t>
            </w:r>
            <w:r w:rsidRPr="00124EE5">
              <w:rPr>
                <w:b/>
                <w:sz w:val="24"/>
                <w:szCs w:val="24"/>
              </w:rPr>
              <w:t>više od 50%</w:t>
            </w:r>
            <w:r>
              <w:rPr>
                <w:b/>
                <w:sz w:val="24"/>
                <w:szCs w:val="24"/>
              </w:rPr>
              <w:t xml:space="preserve"> početne cijene</w:t>
            </w:r>
            <w:bookmarkStart w:id="0" w:name="_GoBack"/>
            <w:bookmarkEnd w:id="0"/>
            <w:r w:rsidRPr="00124EE5">
              <w:rPr>
                <w:b/>
                <w:sz w:val="24"/>
                <w:szCs w:val="24"/>
              </w:rPr>
              <w:t>)</w:t>
            </w:r>
          </w:p>
          <w:p w:rsidR="00CF73A2" w:rsidRDefault="00CF73A2" w:rsidP="001B1C2A">
            <w:pPr>
              <w:rPr>
                <w:sz w:val="24"/>
                <w:szCs w:val="24"/>
              </w:rPr>
            </w:pPr>
          </w:p>
          <w:p w:rsidR="00CF73A2" w:rsidRDefault="00CF73A2" w:rsidP="001B1C2A">
            <w:pPr>
              <w:rPr>
                <w:sz w:val="24"/>
                <w:szCs w:val="24"/>
              </w:rPr>
            </w:pPr>
          </w:p>
          <w:p w:rsidR="00CF73A2" w:rsidRPr="00DE7FB9" w:rsidRDefault="00CF73A2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DE7FB9" w:rsidRDefault="00DE7FB9" w:rsidP="00555F0D"/>
    <w:p w:rsidR="00500F96" w:rsidRDefault="00AB6149" w:rsidP="00555F0D">
      <w:r>
        <w:t xml:space="preserve">Ponudu s dokumentacijom poslati </w:t>
      </w:r>
      <w:r w:rsidR="00DE7FB9">
        <w:t xml:space="preserve">preporučenom poštom u zatvorenoj kuverti </w:t>
      </w:r>
      <w:r>
        <w:t>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B417D">
        <w:rPr>
          <w:b/>
          <w:sz w:val="24"/>
          <w:szCs w:val="24"/>
        </w:rPr>
        <w:t>7</w:t>
      </w:r>
      <w:r w:rsidRPr="00500F96">
        <w:rPr>
          <w:b/>
          <w:sz w:val="24"/>
          <w:szCs w:val="24"/>
        </w:rPr>
        <w:t>/</w:t>
      </w:r>
      <w:r w:rsidR="001B1C2A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1B1C2A">
        <w:rPr>
          <w:b/>
          <w:sz w:val="24"/>
          <w:szCs w:val="24"/>
        </w:rPr>
        <w:t>Atos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DA"/>
    <w:rsid w:val="00061E2D"/>
    <w:rsid w:val="00093081"/>
    <w:rsid w:val="000D7E81"/>
    <w:rsid w:val="00124EE5"/>
    <w:rsid w:val="00127EF3"/>
    <w:rsid w:val="0013614A"/>
    <w:rsid w:val="00144EEE"/>
    <w:rsid w:val="00165486"/>
    <w:rsid w:val="001B1C2A"/>
    <w:rsid w:val="001B2378"/>
    <w:rsid w:val="002216AC"/>
    <w:rsid w:val="00227C56"/>
    <w:rsid w:val="00252A3F"/>
    <w:rsid w:val="002536DF"/>
    <w:rsid w:val="0031410F"/>
    <w:rsid w:val="00320C12"/>
    <w:rsid w:val="00342B2C"/>
    <w:rsid w:val="003C0A9C"/>
    <w:rsid w:val="003C201F"/>
    <w:rsid w:val="004F30A9"/>
    <w:rsid w:val="00500F96"/>
    <w:rsid w:val="005126F0"/>
    <w:rsid w:val="00531347"/>
    <w:rsid w:val="00550E79"/>
    <w:rsid w:val="00555F0D"/>
    <w:rsid w:val="00695B7F"/>
    <w:rsid w:val="007661A9"/>
    <w:rsid w:val="00767CA3"/>
    <w:rsid w:val="00797A2E"/>
    <w:rsid w:val="0082206D"/>
    <w:rsid w:val="0083537A"/>
    <w:rsid w:val="008F6708"/>
    <w:rsid w:val="00914538"/>
    <w:rsid w:val="009355C7"/>
    <w:rsid w:val="0096757D"/>
    <w:rsid w:val="00996B63"/>
    <w:rsid w:val="009A2D56"/>
    <w:rsid w:val="009D432F"/>
    <w:rsid w:val="00A75D87"/>
    <w:rsid w:val="00A83170"/>
    <w:rsid w:val="00AB6149"/>
    <w:rsid w:val="00B725FA"/>
    <w:rsid w:val="00B87322"/>
    <w:rsid w:val="00C073DA"/>
    <w:rsid w:val="00C77595"/>
    <w:rsid w:val="00CB417D"/>
    <w:rsid w:val="00CF73A2"/>
    <w:rsid w:val="00D651C9"/>
    <w:rsid w:val="00DA21D3"/>
    <w:rsid w:val="00DB4769"/>
    <w:rsid w:val="00DC431B"/>
    <w:rsid w:val="00DE7FB9"/>
    <w:rsid w:val="00E126A4"/>
    <w:rsid w:val="00E14CD9"/>
    <w:rsid w:val="00E34BFD"/>
    <w:rsid w:val="00E57222"/>
    <w:rsid w:val="00EA4720"/>
    <w:rsid w:val="00EE1DFE"/>
    <w:rsid w:val="00F032A5"/>
    <w:rsid w:val="00F308EB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4CCB"/>
  <w15:docId w15:val="{AC9AB29F-E60D-4837-A606-1643B6D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9</cp:revision>
  <cp:lastPrinted>2021-06-24T06:37:00Z</cp:lastPrinted>
  <dcterms:created xsi:type="dcterms:W3CDTF">2021-01-15T08:13:00Z</dcterms:created>
  <dcterms:modified xsi:type="dcterms:W3CDTF">2021-09-28T12:39:00Z</dcterms:modified>
</cp:coreProperties>
</file>